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E1CC39" w14:textId="77777777" w:rsidR="00A0784B" w:rsidRDefault="006F02A6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 xml:space="preserve">LAB PROGRAM 0: </w:t>
      </w:r>
    </w:p>
    <w:p w14:paraId="75648B55" w14:textId="77777777" w:rsidR="00A0784B" w:rsidRDefault="006F02A6">
      <w:pPr>
        <w:rPr>
          <w:sz w:val="28"/>
          <w:szCs w:val="28"/>
        </w:rPr>
      </w:pPr>
      <w:r>
        <w:rPr>
          <w:sz w:val="28"/>
          <w:szCs w:val="28"/>
        </w:rPr>
        <w:t>Write a C or C++ program to pass matrices as parameters in all programs to perform:</w:t>
      </w:r>
    </w:p>
    <w:p w14:paraId="2D4239E9" w14:textId="77777777" w:rsidR="00A0784B" w:rsidRDefault="006F02A6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Matrix Addition and Subtraction</w:t>
      </w:r>
    </w:p>
    <w:p w14:paraId="60B46733" w14:textId="77777777" w:rsidR="00A0784B" w:rsidRDefault="006F02A6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Matrix Multiplication</w:t>
      </w:r>
    </w:p>
    <w:p w14:paraId="03E7FB47" w14:textId="77777777" w:rsidR="00A0784B" w:rsidRDefault="006F02A6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Sum of principal diagonals and </w:t>
      </w:r>
      <w:proofErr w:type="spellStart"/>
      <w:r>
        <w:rPr>
          <w:sz w:val="28"/>
          <w:szCs w:val="28"/>
        </w:rPr>
        <w:t>non principal</w:t>
      </w:r>
      <w:proofErr w:type="spellEnd"/>
      <w:r>
        <w:rPr>
          <w:sz w:val="28"/>
          <w:szCs w:val="28"/>
        </w:rPr>
        <w:t xml:space="preserve"> diagonals</w:t>
      </w:r>
    </w:p>
    <w:p w14:paraId="759F8DE9" w14:textId="77777777" w:rsidR="00A0784B" w:rsidRDefault="006F02A6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Find sum of rows and columns</w:t>
      </w:r>
    </w:p>
    <w:p w14:paraId="0514098D" w14:textId="77777777" w:rsidR="00A0784B" w:rsidRDefault="006F02A6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Print transpose of matrix </w:t>
      </w:r>
    </w:p>
    <w:p w14:paraId="6CBF1AE5" w14:textId="77777777" w:rsidR="00A0784B" w:rsidRDefault="006F02A6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Check if given matrix is symmetric or not</w:t>
      </w:r>
    </w:p>
    <w:p w14:paraId="7A77B7A0" w14:textId="77777777" w:rsidR="00A0784B" w:rsidRDefault="00A0784B"/>
    <w:p w14:paraId="5DCC7FD1" w14:textId="77777777" w:rsidR="00A0784B" w:rsidRDefault="006F02A6">
      <w:pPr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 xml:space="preserve">OBSERVATION: </w:t>
      </w:r>
    </w:p>
    <w:p w14:paraId="09505729" w14:textId="77777777" w:rsidR="00A0784B" w:rsidRDefault="006F02A6">
      <w:pPr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</w:rPr>
        <w:drawing>
          <wp:inline distT="114300" distB="114300" distL="114300" distR="114300" wp14:anchorId="737AFD1E" wp14:editId="504D64E1">
            <wp:extent cx="3043648" cy="5510213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3648" cy="5510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2C7863" w14:textId="77777777" w:rsidR="00A0784B" w:rsidRDefault="006F02A6">
      <w:pPr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</w:rPr>
        <w:lastRenderedPageBreak/>
        <w:drawing>
          <wp:inline distT="114300" distB="114300" distL="114300" distR="114300" wp14:anchorId="4423E4AE" wp14:editId="3008B1FE">
            <wp:extent cx="4788341" cy="8205788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8341" cy="8205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136C85" w14:textId="77777777" w:rsidR="00A0784B" w:rsidRDefault="006F02A6">
      <w:pPr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</w:rPr>
        <w:lastRenderedPageBreak/>
        <w:drawing>
          <wp:inline distT="114300" distB="114300" distL="114300" distR="114300" wp14:anchorId="58A11B63" wp14:editId="37A4950F">
            <wp:extent cx="4810747" cy="8139113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747" cy="8139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36FC23" w14:textId="77777777" w:rsidR="00A0784B" w:rsidRDefault="006F02A6">
      <w:pPr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</w:rPr>
        <w:lastRenderedPageBreak/>
        <w:drawing>
          <wp:inline distT="114300" distB="114300" distL="114300" distR="114300" wp14:anchorId="3FF73019" wp14:editId="08FD0C26">
            <wp:extent cx="4716002" cy="8434388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6002" cy="8434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73B20B" w14:textId="77777777" w:rsidR="00A0784B" w:rsidRDefault="006F02A6">
      <w:pPr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</w:rPr>
        <w:lastRenderedPageBreak/>
        <w:drawing>
          <wp:inline distT="114300" distB="114300" distL="114300" distR="114300" wp14:anchorId="6EC7B1D8" wp14:editId="7DFE9377">
            <wp:extent cx="4684363" cy="8415338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4363" cy="8415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215FA" w14:textId="77777777" w:rsidR="00A0784B" w:rsidRDefault="006F02A6">
      <w:pPr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</w:rPr>
        <w:lastRenderedPageBreak/>
        <w:drawing>
          <wp:inline distT="114300" distB="114300" distL="114300" distR="114300" wp14:anchorId="2A6C40EE" wp14:editId="1603B850">
            <wp:extent cx="4801443" cy="8348663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1443" cy="8348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20AAF" w14:textId="77777777" w:rsidR="00A0784B" w:rsidRDefault="006F02A6">
      <w:pPr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</w:rPr>
        <w:lastRenderedPageBreak/>
        <w:drawing>
          <wp:inline distT="114300" distB="114300" distL="114300" distR="114300" wp14:anchorId="27C2A457" wp14:editId="712757D2">
            <wp:extent cx="4965998" cy="8491538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5998" cy="8491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0C6F3" w14:textId="77777777" w:rsidR="00A0784B" w:rsidRDefault="006F02A6">
      <w:pPr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</w:rPr>
        <w:lastRenderedPageBreak/>
        <w:drawing>
          <wp:inline distT="114300" distB="114300" distL="114300" distR="114300" wp14:anchorId="0D6118AA" wp14:editId="60FBF185">
            <wp:extent cx="5129448" cy="8491538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9448" cy="8491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CD16EB" w14:textId="49E8FB5F" w:rsidR="00A0784B" w:rsidRDefault="006F02A6">
      <w:pPr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lastRenderedPageBreak/>
        <w:t xml:space="preserve">OUTPUT: </w:t>
      </w:r>
    </w:p>
    <w:p w14:paraId="20F50985" w14:textId="4D913103" w:rsidR="00A0784B" w:rsidRDefault="006F02A6">
      <w:pPr>
        <w:rPr>
          <w:b/>
          <w:sz w:val="30"/>
          <w:szCs w:val="30"/>
          <w:u w:val="single"/>
        </w:rPr>
      </w:pPr>
      <w:r w:rsidRPr="006F02A6">
        <w:rPr>
          <w:b/>
          <w:sz w:val="30"/>
          <w:szCs w:val="30"/>
          <w:u w:val="single"/>
        </w:rPr>
        <w:drawing>
          <wp:inline distT="0" distB="0" distL="0" distR="0" wp14:anchorId="56121AAD" wp14:editId="0F964FD8">
            <wp:extent cx="5077534" cy="6296904"/>
            <wp:effectExtent l="0" t="0" r="889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784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6F2E15"/>
    <w:multiLevelType w:val="multilevel"/>
    <w:tmpl w:val="2FC02E4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784B"/>
    <w:rsid w:val="006F02A6"/>
    <w:rsid w:val="00A07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8AB0D"/>
  <w15:docId w15:val="{CD9D794C-1DE9-48E5-B662-981871D67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52</Words>
  <Characters>297</Characters>
  <Application>Microsoft Office Word</Application>
  <DocSecurity>0</DocSecurity>
  <Lines>2</Lines>
  <Paragraphs>1</Paragraphs>
  <ScaleCrop>false</ScaleCrop>
  <Company/>
  <LinksUpToDate>false</LinksUpToDate>
  <CharactersWithSpaces>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2</cp:revision>
  <dcterms:created xsi:type="dcterms:W3CDTF">2023-07-12T04:19:00Z</dcterms:created>
  <dcterms:modified xsi:type="dcterms:W3CDTF">2023-07-12T04:25:00Z</dcterms:modified>
</cp:coreProperties>
</file>